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183"/>
      </w:tblGrid>
      <w:tr w:rsidR="001A0BEC" w:rsidRPr="001A0BEC" w:rsidTr="00CB58BA">
        <w:tc>
          <w:tcPr>
            <w:tcW w:w="2093" w:type="dxa"/>
          </w:tcPr>
          <w:p w:rsidR="00CB58BA" w:rsidRPr="001A0BEC" w:rsidRDefault="00CB58BA" w:rsidP="00734CBB">
            <w:pPr>
              <w:pStyle w:val="Tytu"/>
              <w:jc w:val="both"/>
              <w:rPr>
                <w:b/>
                <w:sz w:val="20"/>
              </w:rPr>
            </w:pPr>
            <w:r w:rsidRPr="001A0BEC">
              <w:rPr>
                <w:noProof/>
              </w:rPr>
              <w:drawing>
                <wp:inline distT="0" distB="0" distL="0" distR="0" wp14:anchorId="3811FFEA" wp14:editId="25938F0D">
                  <wp:extent cx="1174165" cy="447675"/>
                  <wp:effectExtent l="0" t="0" r="6985" b="0"/>
                  <wp:docPr id="1" name="Obraz 1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114" cy="44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</w:tcPr>
          <w:p w:rsidR="00CB58BA" w:rsidRPr="001A0BEC" w:rsidRDefault="00CB58BA" w:rsidP="00734CBB">
            <w:pPr>
              <w:pStyle w:val="Tytu"/>
              <w:rPr>
                <w:b/>
                <w:spacing w:val="-6"/>
                <w:sz w:val="20"/>
              </w:rPr>
            </w:pPr>
            <w:r w:rsidRPr="001A0BEC">
              <w:rPr>
                <w:spacing w:val="-6"/>
                <w:sz w:val="20"/>
              </w:rPr>
              <w:t>Wybory</w:t>
            </w:r>
            <w:r w:rsidR="00F8165F" w:rsidRPr="001A0BEC">
              <w:rPr>
                <w:spacing w:val="-6"/>
                <w:sz w:val="20"/>
              </w:rPr>
              <w:t xml:space="preserve"> organów wyborczych,</w:t>
            </w:r>
            <w:r w:rsidRPr="001A0BEC">
              <w:rPr>
                <w:spacing w:val="-6"/>
                <w:sz w:val="20"/>
              </w:rPr>
              <w:t xml:space="preserve"> jednoosobowych </w:t>
            </w:r>
            <w:r w:rsidR="00F8165F" w:rsidRPr="001A0BEC">
              <w:rPr>
                <w:spacing w:val="-6"/>
                <w:sz w:val="20"/>
              </w:rPr>
              <w:t>i kolegialnych</w:t>
            </w:r>
            <w:r w:rsidRPr="001A0BEC">
              <w:rPr>
                <w:spacing w:val="-6"/>
                <w:sz w:val="20"/>
              </w:rPr>
              <w:t xml:space="preserve"> Uniwersytetu Med</w:t>
            </w:r>
            <w:r w:rsidR="00AA676B" w:rsidRPr="001A0BEC">
              <w:rPr>
                <w:spacing w:val="-6"/>
                <w:sz w:val="20"/>
              </w:rPr>
              <w:t>ycznego we Wrocławiu na kadencję</w:t>
            </w:r>
            <w:r w:rsidR="00B55481" w:rsidRPr="001A0BEC">
              <w:rPr>
                <w:spacing w:val="-6"/>
                <w:sz w:val="20"/>
              </w:rPr>
              <w:t xml:space="preserve"> 202</w:t>
            </w:r>
            <w:r w:rsidR="00E76E96" w:rsidRPr="001A0BEC">
              <w:rPr>
                <w:spacing w:val="-6"/>
                <w:sz w:val="20"/>
              </w:rPr>
              <w:t>4</w:t>
            </w:r>
            <w:r w:rsidRPr="001A0BEC">
              <w:rPr>
                <w:spacing w:val="-6"/>
                <w:sz w:val="20"/>
              </w:rPr>
              <w:t>–202</w:t>
            </w:r>
            <w:r w:rsidR="00E76E96" w:rsidRPr="001A0BEC">
              <w:rPr>
                <w:spacing w:val="-6"/>
                <w:sz w:val="20"/>
              </w:rPr>
              <w:t>8</w:t>
            </w:r>
          </w:p>
          <w:p w:rsidR="00CB58BA" w:rsidRPr="001A0BEC" w:rsidRDefault="001B2CAA" w:rsidP="00CE3C7C">
            <w:pPr>
              <w:pStyle w:val="Tytu"/>
              <w:jc w:val="right"/>
              <w:rPr>
                <w:sz w:val="20"/>
              </w:rPr>
            </w:pPr>
            <w:r w:rsidRPr="001A0BEC">
              <w:rPr>
                <w:sz w:val="20"/>
                <w:lang w:eastAsia="en-US"/>
              </w:rPr>
              <w:t xml:space="preserve">(załącznik nr </w:t>
            </w:r>
            <w:r w:rsidR="005A7E63">
              <w:rPr>
                <w:sz w:val="20"/>
                <w:lang w:eastAsia="en-US"/>
              </w:rPr>
              <w:t>16</w:t>
            </w:r>
            <w:r w:rsidR="008A7D1A" w:rsidRPr="001A0BEC">
              <w:rPr>
                <w:sz w:val="20"/>
                <w:lang w:eastAsia="en-US"/>
              </w:rPr>
              <w:t xml:space="preserve"> do Komunikatu nr </w:t>
            </w:r>
            <w:r w:rsidR="00CE3C7C">
              <w:rPr>
                <w:sz w:val="20"/>
                <w:lang w:eastAsia="en-US"/>
              </w:rPr>
              <w:t xml:space="preserve">5 </w:t>
            </w:r>
            <w:bookmarkStart w:id="0" w:name="_GoBack"/>
            <w:bookmarkEnd w:id="0"/>
            <w:r w:rsidR="008A7D1A" w:rsidRPr="001A0BEC">
              <w:rPr>
                <w:sz w:val="20"/>
                <w:lang w:eastAsia="en-US"/>
              </w:rPr>
              <w:t>UKW)</w:t>
            </w:r>
          </w:p>
        </w:tc>
      </w:tr>
    </w:tbl>
    <w:p w:rsidR="00CB58BA" w:rsidRPr="001A0BEC" w:rsidRDefault="00CB58BA" w:rsidP="00CB58BA">
      <w:pPr>
        <w:pStyle w:val="Tytu"/>
        <w:jc w:val="left"/>
        <w:rPr>
          <w:i/>
          <w:sz w:val="20"/>
        </w:rPr>
      </w:pPr>
    </w:p>
    <w:p w:rsidR="00CB58BA" w:rsidRPr="001A0BEC" w:rsidRDefault="001B2CAA" w:rsidP="00CB58BA">
      <w:pPr>
        <w:pStyle w:val="Tytu"/>
        <w:jc w:val="left"/>
        <w:rPr>
          <w:i/>
          <w:sz w:val="20"/>
        </w:rPr>
      </w:pPr>
      <w:r w:rsidRPr="001A0BEC">
        <w:rPr>
          <w:i/>
          <w:sz w:val="20"/>
        </w:rPr>
        <w:t>(pieczęć UKW</w:t>
      </w:r>
      <w:r w:rsidR="00CB58BA" w:rsidRPr="001A0BEC">
        <w:rPr>
          <w:i/>
          <w:sz w:val="20"/>
        </w:rPr>
        <w:t>)</w:t>
      </w:r>
    </w:p>
    <w:p w:rsidR="00CB58BA" w:rsidRPr="001A0BEC" w:rsidRDefault="00CB58BA" w:rsidP="00CB58BA">
      <w:pPr>
        <w:pStyle w:val="Tytu"/>
      </w:pPr>
      <w:r w:rsidRPr="001A0BEC">
        <w:t>Zgłoszenia kandydatów …</w:t>
      </w:r>
      <w:r w:rsidR="001B2CAA" w:rsidRPr="001A0BEC">
        <w:t>…………………………………………….. kadencja 202</w:t>
      </w:r>
      <w:r w:rsidR="00E76E96" w:rsidRPr="001A0BEC">
        <w:t>4</w:t>
      </w:r>
      <w:r w:rsidRPr="001A0BEC">
        <w:t>-202</w:t>
      </w:r>
      <w:r w:rsidR="00E76E96" w:rsidRPr="001A0BEC">
        <w:t>8</w:t>
      </w:r>
    </w:p>
    <w:p w:rsidR="00CB58BA" w:rsidRDefault="00CB58BA" w:rsidP="00CB58BA">
      <w:pPr>
        <w:pStyle w:val="Nagwek1"/>
        <w:rPr>
          <w:sz w:val="24"/>
        </w:rPr>
      </w:pPr>
      <w:r>
        <w:rPr>
          <w:sz w:val="24"/>
        </w:rPr>
        <w:t>Grupa – …………………………………………………………………………..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276"/>
        <w:gridCol w:w="1419"/>
        <w:gridCol w:w="3258"/>
        <w:gridCol w:w="4318"/>
        <w:gridCol w:w="2484"/>
        <w:gridCol w:w="1879"/>
      </w:tblGrid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Data przyjęcia zgłoszenia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Tytuł naukowy/stopień naukowy/tytuł zawodowy</w:t>
            </w:r>
            <w:r w:rsidR="001B2CAA">
              <w:rPr>
                <w:rFonts w:ascii="Times New Roman" w:hAnsi="Times New Roman"/>
                <w:spacing w:val="-4"/>
                <w:sz w:val="20"/>
                <w:szCs w:val="20"/>
              </w:rPr>
              <w:t>/</w:t>
            </w:r>
            <w:r w:rsidR="001B2CAA" w:rsidRPr="00AA676B">
              <w:rPr>
                <w:rFonts w:ascii="Times New Roman" w:hAnsi="Times New Roman"/>
                <w:spacing w:val="-4"/>
                <w:sz w:val="20"/>
                <w:szCs w:val="20"/>
              </w:rPr>
              <w:t>stanowisko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Jednostka organizacyjna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Uwagi (np. zgłoszenie ponowne, braki formalne, brak biernego prawa wyborczego)</w:t>
            </w:r>
          </w:p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poinformowania zgłaszającego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BA" w:rsidRDefault="00CB58B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Podpis przyjmującego zgłoszenie</w:t>
            </w:r>
          </w:p>
        </w:tc>
      </w:tr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 w:rsidP="00734C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 w:rsidP="00734C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 w:rsidP="00734C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 w:rsidP="00734C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 w:rsidP="00734C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58BA" w:rsidTr="007F65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 w:rsidP="00734C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CB58B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B58BA" w:rsidRDefault="00CB58BA" w:rsidP="00CB58BA">
      <w:pPr>
        <w:rPr>
          <w:rFonts w:ascii="Times New Roman" w:hAnsi="Times New Roman"/>
        </w:rPr>
      </w:pPr>
    </w:p>
    <w:p w:rsidR="00CB58BA" w:rsidRDefault="00CB58BA" w:rsidP="00CB58BA">
      <w:pPr>
        <w:rPr>
          <w:rFonts w:ascii="Times New Roman" w:hAnsi="Times New Roman"/>
        </w:rPr>
      </w:pPr>
      <w:r>
        <w:rPr>
          <w:rFonts w:ascii="Times New Roman" w:hAnsi="Times New Roman"/>
        </w:rPr>
        <w:t>Zgłoszenia zamknięto na poz.</w:t>
      </w:r>
      <w:r w:rsidR="00E76E96">
        <w:rPr>
          <w:rFonts w:ascii="Times New Roman" w:hAnsi="Times New Roman"/>
        </w:rPr>
        <w:t xml:space="preserve"> nr ……………. w dniu ……………………………</w:t>
      </w:r>
      <w:r>
        <w:rPr>
          <w:rFonts w:ascii="Times New Roman" w:hAnsi="Times New Roman"/>
        </w:rPr>
        <w:t xml:space="preserve"> r. o godz. …………….</w:t>
      </w:r>
    </w:p>
    <w:p w:rsidR="00CB58BA" w:rsidRDefault="00CB58BA" w:rsidP="00CB58BA">
      <w:pPr>
        <w:rPr>
          <w:rFonts w:ascii="Times New Roman" w:hAnsi="Times New Roman"/>
        </w:rPr>
      </w:pPr>
    </w:p>
    <w:p w:rsidR="00CB58BA" w:rsidRDefault="00CB58BA" w:rsidP="00CB58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…………………………………………………..…………..</w:t>
      </w:r>
    </w:p>
    <w:p w:rsidR="009C57FB" w:rsidRDefault="001B2CAA" w:rsidP="00CB58BA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(data, pieczęć i </w:t>
      </w:r>
      <w:r w:rsidR="00CB58BA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Przewodniczącego UKW</w:t>
      </w:r>
      <w:r w:rsidR="00CB58BA">
        <w:rPr>
          <w:rFonts w:ascii="Times New Roman" w:hAnsi="Times New Roman"/>
          <w:sz w:val="20"/>
          <w:szCs w:val="20"/>
        </w:rPr>
        <w:t>)</w:t>
      </w:r>
    </w:p>
    <w:sectPr w:rsidR="009C57FB" w:rsidSect="00CB58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07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4"/>
    <w:rsid w:val="001A0BEC"/>
    <w:rsid w:val="001B2CAA"/>
    <w:rsid w:val="00296EE4"/>
    <w:rsid w:val="005A7E63"/>
    <w:rsid w:val="00711BAB"/>
    <w:rsid w:val="007F65C6"/>
    <w:rsid w:val="008A7D1A"/>
    <w:rsid w:val="008B56D7"/>
    <w:rsid w:val="009C57FB"/>
    <w:rsid w:val="00AA676B"/>
    <w:rsid w:val="00B55481"/>
    <w:rsid w:val="00CB58BA"/>
    <w:rsid w:val="00CE3C7C"/>
    <w:rsid w:val="00E76E96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8502"/>
  <w15:docId w15:val="{FAB704B2-C36D-4F3A-BE1F-4CB759E1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8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B58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8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B58BA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58BA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B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10</cp:revision>
  <dcterms:created xsi:type="dcterms:W3CDTF">2019-11-08T10:48:00Z</dcterms:created>
  <dcterms:modified xsi:type="dcterms:W3CDTF">2023-11-29T13:52:00Z</dcterms:modified>
</cp:coreProperties>
</file>