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A8E9" w14:textId="77777777" w:rsidR="00C06F33" w:rsidRPr="00C51F07" w:rsidRDefault="007352F6" w:rsidP="00BC1C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F07">
        <w:rPr>
          <w:rFonts w:ascii="Times New Roman" w:hAnsi="Times New Roman" w:cs="Times New Roman"/>
          <w:b/>
        </w:rPr>
        <w:t>Zakład Biochemii Lekarskiej, Uniwersytet Medyczny we Wrocławiu</w:t>
      </w:r>
    </w:p>
    <w:p w14:paraId="1E3BC4C5" w14:textId="77777777" w:rsidR="007352F6" w:rsidRPr="00C51F07" w:rsidRDefault="007352F6" w:rsidP="00BC1C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1F07">
        <w:rPr>
          <w:rFonts w:ascii="Times New Roman" w:hAnsi="Times New Roman" w:cs="Times New Roman"/>
        </w:rPr>
        <w:t>ul. Chałubińskiego 10, 50-368 Wrocław, tel. 71 784 13 70</w:t>
      </w:r>
    </w:p>
    <w:p w14:paraId="75F87009" w14:textId="77777777" w:rsidR="007352F6" w:rsidRPr="00C51F07" w:rsidRDefault="007352F6" w:rsidP="00BC1C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1F07">
        <w:rPr>
          <w:rFonts w:ascii="Times New Roman" w:hAnsi="Times New Roman" w:cs="Times New Roman"/>
        </w:rPr>
        <w:t xml:space="preserve">Kierownik </w:t>
      </w:r>
      <w:r w:rsidR="00071BE5" w:rsidRPr="00C51F07">
        <w:rPr>
          <w:rFonts w:ascii="Times New Roman" w:hAnsi="Times New Roman" w:cs="Times New Roman"/>
        </w:rPr>
        <w:t>Katedry</w:t>
      </w:r>
      <w:r w:rsidRPr="00C51F07">
        <w:rPr>
          <w:rFonts w:ascii="Times New Roman" w:hAnsi="Times New Roman" w:cs="Times New Roman"/>
        </w:rPr>
        <w:t>: prof. dr hab. Małgorzata Krzystek-</w:t>
      </w:r>
      <w:proofErr w:type="spellStart"/>
      <w:r w:rsidRPr="00C51F07">
        <w:rPr>
          <w:rFonts w:ascii="Times New Roman" w:hAnsi="Times New Roman" w:cs="Times New Roman"/>
        </w:rPr>
        <w:t>Korpacka</w:t>
      </w:r>
      <w:proofErr w:type="spellEnd"/>
    </w:p>
    <w:p w14:paraId="1290371D" w14:textId="7D402F7A" w:rsidR="00BC1C82" w:rsidRPr="00C51F07" w:rsidRDefault="007352F6" w:rsidP="00BC1C82">
      <w:pPr>
        <w:spacing w:after="0" w:line="240" w:lineRule="auto"/>
        <w:jc w:val="center"/>
      </w:pPr>
      <w:r w:rsidRPr="00C51F07">
        <w:rPr>
          <w:rFonts w:ascii="Times New Roman" w:hAnsi="Times New Roman" w:cs="Times New Roman"/>
        </w:rPr>
        <w:t xml:space="preserve">adiunkt dydaktyczny: dr Ireneusz Ceremuga, </w:t>
      </w:r>
      <w:proofErr w:type="spellStart"/>
      <w:r w:rsidRPr="00C51F07">
        <w:rPr>
          <w:rFonts w:ascii="Times New Roman" w:hAnsi="Times New Roman" w:cs="Times New Roman"/>
        </w:rPr>
        <w:t>tel</w:t>
      </w:r>
      <w:proofErr w:type="spellEnd"/>
      <w:r w:rsidRPr="00C51F07">
        <w:rPr>
          <w:rFonts w:ascii="Times New Roman" w:hAnsi="Times New Roman" w:cs="Times New Roman"/>
        </w:rPr>
        <w:t xml:space="preserve">: 71 784 17 82, e-mail: </w:t>
      </w:r>
      <w:r w:rsidR="00BC1C82" w:rsidRPr="00C51F07">
        <w:rPr>
          <w:rFonts w:ascii="Times New Roman" w:hAnsi="Times New Roman" w:cs="Times New Roman"/>
        </w:rPr>
        <w:t>ireneusz.ceremuga@umw.edu.pl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9107"/>
      </w:tblGrid>
      <w:tr w:rsidR="00BC1C82" w:rsidRPr="00BC1C82" w14:paraId="44F8B70A" w14:textId="77777777" w:rsidTr="00DE754E">
        <w:trPr>
          <w:trHeight w:val="457"/>
        </w:trPr>
        <w:tc>
          <w:tcPr>
            <w:tcW w:w="10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A1A99" w14:textId="77777777" w:rsidR="00BC1C82" w:rsidRPr="00BC1C82" w:rsidRDefault="00BC1C82" w:rsidP="00BC1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TABELA ZWOLNIEŃ</w:t>
            </w:r>
          </w:p>
          <w:p w14:paraId="3D56C60D" w14:textId="6897BBB5" w:rsidR="00BC1C82" w:rsidRPr="00C51F07" w:rsidRDefault="00BC1C82" w:rsidP="00503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kursu Biochemia z elementami chemii w roku </w:t>
            </w:r>
            <w:r w:rsidR="00503174">
              <w:rPr>
                <w:rFonts w:ascii="Times New Roman" w:hAnsi="Times New Roman" w:cs="Times New Roman"/>
                <w:b/>
                <w:sz w:val="20"/>
                <w:szCs w:val="20"/>
              </w:rPr>
              <w:t>akademickim:………….</w:t>
            </w:r>
          </w:p>
        </w:tc>
      </w:tr>
      <w:tr w:rsidR="00BC1C82" w:rsidRPr="00BC1C82" w14:paraId="6A76A6E1" w14:textId="77777777" w:rsidTr="00A7616D">
        <w:trPr>
          <w:trHeight w:val="1273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E05" w14:textId="77777777" w:rsidR="00BC1C82" w:rsidRPr="00BC1C82" w:rsidRDefault="00BC1C82" w:rsidP="00BC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  <w:p w14:paraId="7236A589" w14:textId="77777777" w:rsidR="00BC1C82" w:rsidRPr="00BC1C82" w:rsidRDefault="00BC1C82" w:rsidP="00BC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Numer indeksu/legitymacji</w:t>
            </w:r>
          </w:p>
          <w:p w14:paraId="357962F2" w14:textId="77777777" w:rsidR="00BC1C82" w:rsidRPr="00BC1C82" w:rsidRDefault="00BC1C82" w:rsidP="00BC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Rok studiów/ Wydział</w:t>
            </w:r>
          </w:p>
          <w:p w14:paraId="0CD5A03B" w14:textId="77777777" w:rsidR="00BC1C82" w:rsidRPr="00BC1C82" w:rsidRDefault="00BC1C82" w:rsidP="00BC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  <w:p w14:paraId="7A70A164" w14:textId="77777777" w:rsidR="00BC1C82" w:rsidRPr="00BC1C82" w:rsidRDefault="00BC1C82" w:rsidP="00BC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Nr telefonu</w:t>
            </w:r>
          </w:p>
          <w:p w14:paraId="615DE713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</w:tr>
      <w:tr w:rsidR="00BC1C82" w:rsidRPr="00BC1C82" w14:paraId="13B2F90D" w14:textId="77777777" w:rsidTr="00090DC3">
        <w:trPr>
          <w:trHeight w:val="1294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880" w14:textId="77777777" w:rsidR="00BC1C82" w:rsidRPr="00BC1C82" w:rsidRDefault="00BC1C82" w:rsidP="00D22E42">
            <w:pPr>
              <w:pStyle w:val="Akapitzlist"/>
              <w:numPr>
                <w:ilvl w:val="0"/>
                <w:numId w:val="1"/>
              </w:numPr>
              <w:ind w:left="2447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Student ubiega się o zwolnienie z (</w:t>
            </w:r>
            <w:r w:rsidRPr="00BC1C82">
              <w:rPr>
                <w:rFonts w:ascii="Times New Roman" w:hAnsi="Times New Roman" w:cs="Times New Roman"/>
                <w:i/>
                <w:sz w:val="20"/>
                <w:szCs w:val="20"/>
              </w:rPr>
              <w:t>podkreślić właściwe</w:t>
            </w: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89BA01" w14:textId="1F4A9BC8" w:rsidR="00A7616D" w:rsidRPr="00A7616D" w:rsidRDefault="00BC1C82" w:rsidP="00A7616D">
            <w:pPr>
              <w:pStyle w:val="Akapitzlist"/>
              <w:spacing w:line="360" w:lineRule="auto"/>
              <w:ind w:left="27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całość przedmiotu / egzamin </w:t>
            </w:r>
            <w:r w:rsidR="00A76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(tylko osoby po kierunku lekarskim)</w:t>
            </w:r>
          </w:p>
          <w:p w14:paraId="2C16F3B8" w14:textId="7E1D3012" w:rsidR="00BC1C82" w:rsidRPr="00BC1C82" w:rsidRDefault="00BC1C82" w:rsidP="00A7616D">
            <w:pPr>
              <w:pStyle w:val="Akapitzlist"/>
              <w:spacing w:line="360" w:lineRule="auto"/>
              <w:ind w:left="27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zajęcia</w:t>
            </w:r>
            <w:r w:rsidR="00A76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laboratoryjne/ </w:t>
            </w:r>
            <w:r w:rsidR="00A7616D">
              <w:rPr>
                <w:rFonts w:ascii="Times New Roman" w:hAnsi="Times New Roman" w:cs="Times New Roman"/>
                <w:b/>
                <w:sz w:val="20"/>
                <w:szCs w:val="20"/>
              </w:rPr>
              <w:t>seminaryjne /</w:t>
            </w: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część ćwiczeń laboratoryjnych</w:t>
            </w:r>
            <w:r w:rsidR="00A7616D">
              <w:rPr>
                <w:rFonts w:ascii="Times New Roman" w:hAnsi="Times New Roman" w:cs="Times New Roman"/>
                <w:b/>
                <w:sz w:val="20"/>
                <w:szCs w:val="20"/>
              </w:rPr>
              <w:t>/ seminaryjnych</w:t>
            </w:r>
          </w:p>
          <w:p w14:paraId="73BC23B6" w14:textId="684CC734" w:rsidR="00BC1C82" w:rsidRPr="00090DC3" w:rsidRDefault="00BC1C82" w:rsidP="00090DC3">
            <w:pPr>
              <w:pStyle w:val="Akapitzlist"/>
              <w:ind w:left="2449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Wybrany powód zwolnienia należy udokumentować jak poniżej (</w:t>
            </w:r>
            <w:r w:rsidRPr="00BC1C82">
              <w:rPr>
                <w:rFonts w:ascii="Times New Roman" w:hAnsi="Times New Roman" w:cs="Times New Roman"/>
                <w:i/>
                <w:sz w:val="20"/>
                <w:szCs w:val="20"/>
              </w:rPr>
              <w:t>zaznacz wiersz po lewej</w:t>
            </w: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90D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0DC3">
              <w:rPr>
                <w:rFonts w:ascii="Times New Roman" w:hAnsi="Times New Roman" w:cs="Times New Roman"/>
                <w:b/>
                <w:sz w:val="20"/>
                <w:szCs w:val="20"/>
              </w:rPr>
              <w:t>Podanie i d</w:t>
            </w:r>
            <w:r w:rsidR="00090DC3" w:rsidRPr="00090DC3">
              <w:rPr>
                <w:rFonts w:ascii="Times New Roman" w:hAnsi="Times New Roman" w:cs="Times New Roman"/>
                <w:b/>
                <w:sz w:val="20"/>
                <w:szCs w:val="20"/>
              </w:rPr>
              <w:t>okumentację należy złożyć w formie papierowej w sekretariacie Katedry</w:t>
            </w:r>
            <w:r w:rsidR="00090D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C1C82" w:rsidRPr="00BC1C82" w14:paraId="51B9366D" w14:textId="77777777" w:rsidTr="00DE754E">
        <w:trPr>
          <w:trHeight w:val="5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BFB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3E1" w14:textId="77777777" w:rsidR="00BC1C82" w:rsidRPr="00BC1C82" w:rsidRDefault="00BC1C82" w:rsidP="00BC1C82">
            <w:pPr>
              <w:pStyle w:val="Akapitzlist"/>
              <w:numPr>
                <w:ilvl w:val="0"/>
                <w:numId w:val="2"/>
              </w:numPr>
              <w:ind w:left="32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Powtarzanie roku – </w:t>
            </w:r>
          </w:p>
          <w:p w14:paraId="7EE9283A" w14:textId="6C493399" w:rsidR="00BC1C82" w:rsidRPr="00BC1C82" w:rsidRDefault="00BC1C82" w:rsidP="002B48CC">
            <w:pPr>
              <w:pStyle w:val="Akapitzlist"/>
              <w:ind w:left="325"/>
              <w:rPr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Dokumentacja – </w:t>
            </w: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decyzja Dziekana o powtarzaniu roku. Przydział do grupy podany</w:t>
            </w:r>
            <w:r w:rsidR="00A7616D">
              <w:rPr>
                <w:rFonts w:ascii="Times New Roman" w:hAnsi="Times New Roman" w:cs="Times New Roman"/>
                <w:sz w:val="20"/>
                <w:szCs w:val="20"/>
              </w:rPr>
              <w:t xml:space="preserve"> przez Opiekuna roku</w:t>
            </w:r>
            <w:bookmarkStart w:id="0" w:name="_GoBack"/>
            <w:bookmarkEnd w:id="0"/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. Informacja o grupie w poprzednim roku akademickim. Kserokopia z elektronicznego indeksu potwierdzającego uczestnictwo w zajęciach w roku.</w:t>
            </w:r>
          </w:p>
        </w:tc>
      </w:tr>
      <w:tr w:rsidR="00BC1C82" w:rsidRPr="00BC1C82" w14:paraId="112E8C28" w14:textId="77777777" w:rsidTr="00F44392">
        <w:trPr>
          <w:trHeight w:val="34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9C917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45ADB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</w:tr>
      <w:tr w:rsidR="00BC1C82" w:rsidRPr="00BC1C82" w14:paraId="2068A703" w14:textId="77777777" w:rsidTr="00DE754E">
        <w:trPr>
          <w:trHeight w:val="59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31A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B9E" w14:textId="77777777" w:rsidR="00BC1C82" w:rsidRPr="00BC1C82" w:rsidRDefault="00BC1C82" w:rsidP="00BC1C82">
            <w:pPr>
              <w:pStyle w:val="Akapitzlist"/>
              <w:numPr>
                <w:ilvl w:val="0"/>
                <w:numId w:val="2"/>
              </w:numPr>
              <w:ind w:left="325" w:hanging="2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Przeniesienie z Wydz. Lekarsko-Stomatologicznego na Wydz. Lekarski – </w:t>
            </w:r>
          </w:p>
          <w:p w14:paraId="06EF2B9C" w14:textId="03166DEA" w:rsidR="00BC1C82" w:rsidRPr="00BC1C82" w:rsidRDefault="00BC1C82" w:rsidP="00811AF5">
            <w:pPr>
              <w:pStyle w:val="Akapitzlist"/>
              <w:ind w:left="325"/>
              <w:rPr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Dokumentacja</w:t>
            </w: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 xml:space="preserve"> – decyzja Dziekana o przeniesieniu. Przydział do grupy </w:t>
            </w: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lekarskiej </w:t>
            </w: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od Opiekuna roku. Informacja o grupie w poprzednim roku akademickim na W. L-St. Kserokopia z elektronicznego indeksu potwierdzając</w:t>
            </w:r>
            <w:r w:rsidR="00811AF5">
              <w:rPr>
                <w:rFonts w:ascii="Times New Roman" w:hAnsi="Times New Roman" w:cs="Times New Roman"/>
                <w:sz w:val="20"/>
                <w:szCs w:val="20"/>
              </w:rPr>
              <w:t>ego uczestnictwo w zajęciach</w:t>
            </w: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C1C82" w:rsidRPr="00BC1C82" w14:paraId="1E35AA7F" w14:textId="77777777" w:rsidTr="00F44392">
        <w:trPr>
          <w:trHeight w:val="3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BDF6D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7416C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</w:tr>
      <w:tr w:rsidR="00BC1C82" w:rsidRPr="00BC1C82" w14:paraId="5F37CDEF" w14:textId="77777777" w:rsidTr="00DE754E">
        <w:trPr>
          <w:trHeight w:val="61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0F3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B6E" w14:textId="77777777" w:rsidR="00BC1C82" w:rsidRPr="00BC1C82" w:rsidRDefault="00BC1C82" w:rsidP="00BC1C82">
            <w:pPr>
              <w:pStyle w:val="Akapitzlist"/>
              <w:numPr>
                <w:ilvl w:val="0"/>
                <w:numId w:val="2"/>
              </w:numPr>
              <w:ind w:left="325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Różnice programowe w związku z przeniesieniem z innej Uczelni Medycznej na I, II, III, IV rok studiów.</w:t>
            </w:r>
          </w:p>
          <w:p w14:paraId="5AF76057" w14:textId="0AF5A0F7" w:rsidR="00BC1C82" w:rsidRPr="00BC1C82" w:rsidRDefault="00BC1C82" w:rsidP="00F44392">
            <w:pPr>
              <w:pStyle w:val="Akapitzlist"/>
              <w:ind w:left="325"/>
              <w:rPr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Dokumentacja </w:t>
            </w: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– decyzja Dziekana o przeniesieniu wykazująca zakres różnic programowych. Kopia indeksu (papierowego/elektronicznego), sylabus przedmiotu, kopia osiągnięć Studenta, tj. lista ocen otrzymanych w trakcie nauki.</w:t>
            </w:r>
          </w:p>
        </w:tc>
      </w:tr>
      <w:tr w:rsidR="00BC1C82" w:rsidRPr="00BC1C82" w14:paraId="7FA6F949" w14:textId="77777777" w:rsidTr="00F44392">
        <w:trPr>
          <w:trHeight w:val="55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42BFA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81414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</w:tr>
      <w:tr w:rsidR="00BC1C82" w:rsidRPr="00BC1C82" w14:paraId="7BF12434" w14:textId="77777777" w:rsidTr="00DE754E">
        <w:trPr>
          <w:trHeight w:val="61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44C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B25" w14:textId="77777777" w:rsidR="00BC1C82" w:rsidRPr="00BC1C82" w:rsidRDefault="00BC1C82" w:rsidP="00BC1C82">
            <w:pPr>
              <w:pStyle w:val="Akapitzlist"/>
              <w:numPr>
                <w:ilvl w:val="0"/>
                <w:numId w:val="2"/>
              </w:numPr>
              <w:ind w:left="325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Student studiował na </w:t>
            </w:r>
            <w:proofErr w:type="spellStart"/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UMed</w:t>
            </w:r>
            <w:proofErr w:type="spellEnd"/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Wrocławiu na Wydziale Farmacji lub Analityki  lub Dietetyki</w:t>
            </w:r>
          </w:p>
          <w:p w14:paraId="47329E56" w14:textId="18C2F9CB" w:rsidR="00BC1C82" w:rsidRPr="00BC1C82" w:rsidRDefault="00BC1C82" w:rsidP="00F44392">
            <w:pPr>
              <w:pStyle w:val="Akapitzlist"/>
              <w:ind w:left="325"/>
              <w:rPr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Dokumentacja</w:t>
            </w: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 xml:space="preserve"> – informacja o przebiegu studiów (ilość semestrów, lat nauki). Kopia indeksu (papierowego/elektronicznego), sylabus przedmiotu/przedmiotów, kopia osiągnięć Studenta, tj. lista ocen otrzymanych w trakcie nauki.</w:t>
            </w:r>
          </w:p>
        </w:tc>
      </w:tr>
      <w:tr w:rsidR="00BC1C82" w:rsidRPr="00BC1C82" w14:paraId="3D15E5FF" w14:textId="77777777" w:rsidTr="00F44392">
        <w:trPr>
          <w:trHeight w:val="3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6CC5C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ACDCC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</w:tr>
      <w:tr w:rsidR="00BC1C82" w:rsidRPr="00BC1C82" w14:paraId="68EDEF2F" w14:textId="77777777" w:rsidTr="00DE754E">
        <w:trPr>
          <w:trHeight w:val="63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E24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3CD" w14:textId="01BA9BB6" w:rsidR="00BC1C82" w:rsidRPr="00BC1C82" w:rsidRDefault="00BC1C82" w:rsidP="00BC1C82">
            <w:pPr>
              <w:pStyle w:val="Akapitzlist"/>
              <w:numPr>
                <w:ilvl w:val="0"/>
                <w:numId w:val="2"/>
              </w:numPr>
              <w:ind w:left="325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Student studiował na nie-m</w:t>
            </w:r>
            <w:r w:rsidR="004A6AA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dycznej Uczelni i zaliczył kurs: chemii, biochemii.</w:t>
            </w:r>
          </w:p>
          <w:p w14:paraId="3096C5D3" w14:textId="5C890FF5" w:rsidR="00BC1C82" w:rsidRPr="00BC1C82" w:rsidRDefault="00BC1C82" w:rsidP="00BC1C82">
            <w:pPr>
              <w:pStyle w:val="Akapitzlist"/>
              <w:ind w:left="60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Proszę dokładnie zaznajomić się z programem biochemii </w:t>
            </w:r>
            <w:r w:rsidR="00A7616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 elementami chemii</w:t>
            </w:r>
            <w:r w:rsidRPr="00BC1C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Uczelni i składać podanie po stwierdzeniu ewentualnej zgodności programowej.</w:t>
            </w:r>
          </w:p>
          <w:p w14:paraId="0E338124" w14:textId="4108F6FC" w:rsidR="00BC1C82" w:rsidRPr="00BC1C82" w:rsidRDefault="00BC1C82" w:rsidP="00F44392">
            <w:pPr>
              <w:pStyle w:val="Akapitzlist"/>
              <w:ind w:left="184"/>
              <w:rPr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Dokumentacja – </w:t>
            </w: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informacja o przebiegu studiów (ilość semestrów, lat nauki). Kopia indeksu (papierowego/elektronicznego potwierdzającego studiowanie), sylabus przedmiotu/przedmiotów, kopia osiągnieć Studenta, tj. lista ocen otrzymanych z przedmiotów w trakcie nauki.</w:t>
            </w:r>
          </w:p>
        </w:tc>
      </w:tr>
      <w:tr w:rsidR="00BC1C82" w:rsidRPr="00BC1C82" w14:paraId="3E5D5624" w14:textId="77777777" w:rsidTr="00F44392">
        <w:trPr>
          <w:trHeight w:val="85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DC541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06A9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</w:tr>
      <w:tr w:rsidR="00BC1C82" w:rsidRPr="00BC1C82" w14:paraId="1F7595FC" w14:textId="77777777" w:rsidTr="00B97C61">
        <w:trPr>
          <w:trHeight w:val="5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744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7898" w14:textId="77777777" w:rsidR="00BC1C82" w:rsidRPr="00BC1C82" w:rsidRDefault="00BC1C82" w:rsidP="00BC1C82">
            <w:pPr>
              <w:pStyle w:val="Akapitzlist"/>
              <w:numPr>
                <w:ilvl w:val="0"/>
                <w:numId w:val="2"/>
              </w:numPr>
              <w:ind w:left="321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b/>
                <w:sz w:val="20"/>
                <w:szCs w:val="20"/>
              </w:rPr>
              <w:t>Inne powody</w:t>
            </w:r>
          </w:p>
          <w:p w14:paraId="2C8C5A6B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</w:tr>
      <w:tr w:rsidR="00BC1C82" w:rsidRPr="00BC1C82" w14:paraId="21BAA6C1" w14:textId="77777777" w:rsidTr="00B97C61">
        <w:trPr>
          <w:trHeight w:val="45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7B996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7B5EA" w14:textId="77777777" w:rsidR="00BC1C82" w:rsidRPr="00BC1C82" w:rsidRDefault="00BC1C82" w:rsidP="007352F6">
            <w:pPr>
              <w:jc w:val="center"/>
              <w:rPr>
                <w:sz w:val="20"/>
                <w:szCs w:val="20"/>
              </w:rPr>
            </w:pPr>
          </w:p>
        </w:tc>
      </w:tr>
      <w:tr w:rsidR="00880FB4" w:rsidRPr="00BC1C82" w14:paraId="22672D70" w14:textId="77777777" w:rsidTr="00F44392">
        <w:trPr>
          <w:trHeight w:val="24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85434" w14:textId="77777777" w:rsidR="00880FB4" w:rsidRDefault="00880FB4" w:rsidP="007352F6">
            <w:pPr>
              <w:jc w:val="center"/>
              <w:rPr>
                <w:sz w:val="20"/>
                <w:szCs w:val="20"/>
              </w:rPr>
            </w:pPr>
          </w:p>
          <w:p w14:paraId="54B992D0" w14:textId="77777777" w:rsidR="00F44392" w:rsidRDefault="00F44392" w:rsidP="00735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  <w:p w14:paraId="78C5A388" w14:textId="77777777" w:rsidR="00F44392" w:rsidRDefault="00F44392" w:rsidP="007352F6">
            <w:pPr>
              <w:jc w:val="center"/>
              <w:rPr>
                <w:sz w:val="20"/>
                <w:szCs w:val="20"/>
              </w:rPr>
            </w:pPr>
          </w:p>
          <w:p w14:paraId="3256F123" w14:textId="7ED3723E" w:rsidR="00F44392" w:rsidRPr="00BC1C82" w:rsidRDefault="00F44392" w:rsidP="00735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</w:t>
            </w:r>
          </w:p>
        </w:tc>
        <w:tc>
          <w:tcPr>
            <w:tcW w:w="9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36A68" w14:textId="6E81C384" w:rsidR="00880FB4" w:rsidRDefault="00880FB4" w:rsidP="00880F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Decyzja Kierownika Katedry Biochemii i Immunochemii</w:t>
            </w:r>
          </w:p>
          <w:p w14:paraId="03369EB6" w14:textId="47B1E340" w:rsidR="00DE754E" w:rsidRDefault="00DE754E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7F67B" w14:textId="58644046" w:rsidR="00DE754E" w:rsidRDefault="00DE754E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2B192" w14:textId="1762F659" w:rsidR="00F44392" w:rsidRDefault="00F44392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172AC" w14:textId="48E90F1E" w:rsidR="00F44392" w:rsidRDefault="00F44392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5DB8C" w14:textId="10D2A9B7" w:rsidR="00F44392" w:rsidRDefault="00F44392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58840" w14:textId="706DEB2E" w:rsidR="00F44392" w:rsidRDefault="00F44392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444F6" w14:textId="273677F2" w:rsidR="00F44392" w:rsidRDefault="00F44392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44BF0" w14:textId="0D022BE7" w:rsidR="00F44392" w:rsidRDefault="00F44392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AFE2F" w14:textId="68D60C91" w:rsidR="00F44392" w:rsidRDefault="00F44392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CF90E" w14:textId="77777777" w:rsidR="00F44392" w:rsidRDefault="00F44392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B2CF1" w14:textId="23B7E2FC" w:rsidR="00DE754E" w:rsidRDefault="00DE754E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B9152" w14:textId="77777777" w:rsidR="00DE754E" w:rsidRPr="00DE754E" w:rsidRDefault="00DE754E" w:rsidP="00DE7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60493" w14:textId="77777777" w:rsidR="00880FB4" w:rsidRDefault="00880FB4" w:rsidP="00880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C82">
              <w:rPr>
                <w:rFonts w:ascii="Times New Roman" w:hAnsi="Times New Roman" w:cs="Times New Roman"/>
                <w:sz w:val="20"/>
                <w:szCs w:val="20"/>
              </w:rPr>
              <w:t>Wrocław, dn. ……………………………                                      Podpis …………………</w:t>
            </w:r>
          </w:p>
          <w:p w14:paraId="4C6D912C" w14:textId="77777777" w:rsidR="00880FB4" w:rsidRPr="00BC1C82" w:rsidRDefault="00880FB4" w:rsidP="007352F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9D3039" w14:textId="77777777" w:rsidR="00880FB4" w:rsidRPr="00BC1C82" w:rsidRDefault="00880FB4" w:rsidP="00BC1C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D56B1F" w14:textId="6552E455" w:rsidR="0011170C" w:rsidRDefault="0011170C" w:rsidP="00BC1C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1C82">
        <w:rPr>
          <w:rFonts w:ascii="Times New Roman" w:hAnsi="Times New Roman" w:cs="Times New Roman"/>
          <w:sz w:val="20"/>
          <w:szCs w:val="20"/>
        </w:rPr>
        <w:t>Potwierdzam zapoznanie się z decyzją</w:t>
      </w:r>
    </w:p>
    <w:p w14:paraId="380E8026" w14:textId="77777777" w:rsidR="00DE754E" w:rsidRPr="00BC1C82" w:rsidRDefault="00DE754E" w:rsidP="00BC1C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DADC91" w14:textId="7196C148" w:rsidR="00BF779D" w:rsidRPr="00BC1C82" w:rsidRDefault="0011170C" w:rsidP="00BC1C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1C82">
        <w:rPr>
          <w:rFonts w:ascii="Times New Roman" w:hAnsi="Times New Roman" w:cs="Times New Roman"/>
          <w:sz w:val="20"/>
          <w:szCs w:val="20"/>
        </w:rPr>
        <w:t>Wrocław, dn. …………………….                                                 Podpis …………………….</w:t>
      </w:r>
    </w:p>
    <w:sectPr w:rsidR="00BF779D" w:rsidRPr="00BC1C82" w:rsidSect="00A7616D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596"/>
    <w:multiLevelType w:val="hybridMultilevel"/>
    <w:tmpl w:val="2EAE20A0"/>
    <w:lvl w:ilvl="0" w:tplc="6DC0D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23C7C"/>
    <w:multiLevelType w:val="hybridMultilevel"/>
    <w:tmpl w:val="DD989EFA"/>
    <w:lvl w:ilvl="0" w:tplc="A4CEE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393C28"/>
    <w:multiLevelType w:val="hybridMultilevel"/>
    <w:tmpl w:val="7886418C"/>
    <w:lvl w:ilvl="0" w:tplc="6DC0D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F6"/>
    <w:rsid w:val="00071BE5"/>
    <w:rsid w:val="00090DC3"/>
    <w:rsid w:val="0011170C"/>
    <w:rsid w:val="002B48CC"/>
    <w:rsid w:val="004A6AA5"/>
    <w:rsid w:val="00503174"/>
    <w:rsid w:val="007352F6"/>
    <w:rsid w:val="00811AF5"/>
    <w:rsid w:val="00880FB4"/>
    <w:rsid w:val="00A7616D"/>
    <w:rsid w:val="00B8006E"/>
    <w:rsid w:val="00B97C61"/>
    <w:rsid w:val="00BC1C82"/>
    <w:rsid w:val="00BF779D"/>
    <w:rsid w:val="00C06F33"/>
    <w:rsid w:val="00C51F07"/>
    <w:rsid w:val="00D22E42"/>
    <w:rsid w:val="00DE754E"/>
    <w:rsid w:val="00F4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FE9D"/>
  <w15:docId w15:val="{890985CB-3482-4EC8-8D88-594C5F9B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52F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52F6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C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Ireneusz Ceremuga</cp:lastModifiedBy>
  <cp:revision>2</cp:revision>
  <cp:lastPrinted>2021-10-11T10:46:00Z</cp:lastPrinted>
  <dcterms:created xsi:type="dcterms:W3CDTF">2025-02-10T10:35:00Z</dcterms:created>
  <dcterms:modified xsi:type="dcterms:W3CDTF">2025-02-10T10:35:00Z</dcterms:modified>
</cp:coreProperties>
</file>