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80B8" w14:textId="0D3B35EF" w:rsidR="00896158" w:rsidRDefault="007B24CB" w:rsidP="002037CF">
      <w:r>
        <w:t>ED Dentistry - l</w:t>
      </w:r>
      <w:r w:rsidR="00896158">
        <w:t>ink for lectures</w:t>
      </w:r>
      <w:r>
        <w:t xml:space="preserve"> on neurology</w:t>
      </w:r>
    </w:p>
    <w:p w14:paraId="3EE01400" w14:textId="20BD7A96" w:rsidR="002037CF" w:rsidRPr="002037CF" w:rsidRDefault="002037CF" w:rsidP="002037CF">
      <w:r w:rsidRPr="002037CF">
        <w:t>https://teams.microsoft.com/l/meetup-join/19%3ameeting_ZjhmNTU0YjQtODVjZC00ZDBiLTk2NzQtNTIzYmQ2NzFiNzQ0%40thread.v2/0?context=%7b%22Tid%22%3a%22c49499a2-f68e-48a6-8885-7b5d4eaa01a3%22%2c%22Oid%22%3a%22989ceb29-fd95-4875-a893-7e279fb294c9%22%7d</w:t>
      </w:r>
    </w:p>
    <w:sectPr w:rsidR="002037CF" w:rsidRPr="00203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44"/>
    <w:rsid w:val="002037CF"/>
    <w:rsid w:val="006936DB"/>
    <w:rsid w:val="007A71EC"/>
    <w:rsid w:val="007B24CB"/>
    <w:rsid w:val="00896158"/>
    <w:rsid w:val="0092511F"/>
    <w:rsid w:val="00B0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D16B"/>
  <w15:chartTrackingRefBased/>
  <w15:docId w15:val="{4A42ADCB-692A-41E6-9107-ED68A61A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5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77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49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7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9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1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9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1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Koszewicz</dc:creator>
  <cp:keywords/>
  <dc:description/>
  <cp:lastModifiedBy>Magdalena Koszewicz</cp:lastModifiedBy>
  <cp:revision>6</cp:revision>
  <dcterms:created xsi:type="dcterms:W3CDTF">2025-09-18T07:58:00Z</dcterms:created>
  <dcterms:modified xsi:type="dcterms:W3CDTF">2025-09-19T08:05:00Z</dcterms:modified>
</cp:coreProperties>
</file>