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B7496" w14:textId="5788BB7F" w:rsidR="00FB579A" w:rsidRPr="00FB579A" w:rsidRDefault="007E730B" w:rsidP="0043299F">
      <w:pPr>
        <w:pStyle w:val="NormalnyWeb"/>
      </w:pPr>
      <w:bookmarkStart w:id="0" w:name="_Hlk207273760"/>
      <w:bookmarkStart w:id="1" w:name="_Hlk207190948"/>
      <w:bookmarkEnd w:id="0"/>
      <w:r w:rsidRPr="007E730B">
        <w:rPr>
          <w:b/>
          <w:sz w:val="20"/>
          <w:szCs w:val="20"/>
        </w:rPr>
        <w:t>WZÓR ŚWIADECTWA UKOŃCZENIA STUDIÓW PODYPLOMOWYCH W JĘZYKU ANGIELSKIM BEZ PRK</w:t>
      </w:r>
      <w:r w:rsidR="00FB579A">
        <w:rPr>
          <w:b/>
          <w:sz w:val="20"/>
          <w:szCs w:val="20"/>
        </w:rPr>
        <w:t xml:space="preserve"> DLA NAUCZYCIELI</w:t>
      </w:r>
      <w:r w:rsidRPr="007E730B">
        <w:rPr>
          <w:b/>
          <w:sz w:val="20"/>
          <w:szCs w:val="20"/>
        </w:rPr>
        <w:t xml:space="preserve"> (</w:t>
      </w:r>
      <w:bookmarkEnd w:id="1"/>
      <w:r w:rsidRPr="007E730B">
        <w:rPr>
          <w:b/>
          <w:sz w:val="20"/>
          <w:szCs w:val="20"/>
        </w:rPr>
        <w:t>AWERS)</w:t>
      </w:r>
      <w:r w:rsidRPr="007E730B">
        <w:rPr>
          <w:sz w:val="20"/>
          <w:szCs w:val="20"/>
        </w:rPr>
        <w:t xml:space="preserve"> </w:t>
      </w:r>
      <w:r w:rsidR="004352F0" w:rsidRPr="004352F0">
        <w:rPr>
          <w:noProof/>
        </w:rPr>
        <w:drawing>
          <wp:inline distT="0" distB="0" distL="0" distR="0" wp14:anchorId="44E3D765" wp14:editId="1A72D293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31A4" w14:textId="4373E0DA" w:rsidR="007E730B" w:rsidRPr="007E730B" w:rsidRDefault="00FB579A" w:rsidP="007E730B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 xml:space="preserve">DLA NAUCZYCIELI BEZ </w:t>
      </w:r>
      <w:r w:rsidRPr="007E730B">
        <w:rPr>
          <w:b/>
          <w:sz w:val="20"/>
          <w:szCs w:val="20"/>
        </w:rPr>
        <w:t>PRK</w:t>
      </w:r>
      <w:r>
        <w:rPr>
          <w:b/>
          <w:sz w:val="20"/>
          <w:szCs w:val="20"/>
        </w:rPr>
        <w:t xml:space="preserve"> 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 </w:t>
      </w:r>
      <w:r w:rsidRPr="00FB579A">
        <w:rPr>
          <w:noProof/>
        </w:rPr>
        <w:drawing>
          <wp:inline distT="0" distB="0" distL="0" distR="0" wp14:anchorId="6C050EA3" wp14:editId="0AC560FA">
            <wp:extent cx="5760720" cy="815276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30B" w:rsidRPr="007E73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22A8A" w14:textId="77777777" w:rsidR="00672436" w:rsidRDefault="00672436" w:rsidP="00D905FB">
      <w:pPr>
        <w:spacing w:after="0" w:line="240" w:lineRule="auto"/>
      </w:pPr>
      <w:r>
        <w:separator/>
      </w:r>
    </w:p>
  </w:endnote>
  <w:endnote w:type="continuationSeparator" w:id="0">
    <w:p w14:paraId="74540911" w14:textId="77777777" w:rsidR="00672436" w:rsidRDefault="00672436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41FC3" w14:textId="77777777" w:rsidR="001E5BF4" w:rsidRDefault="001E5B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D251F" w14:textId="77777777" w:rsidR="001E5BF4" w:rsidRDefault="001E5B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F21B6" w14:textId="77777777" w:rsidR="001E5BF4" w:rsidRDefault="001E5B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1351C" w14:textId="77777777" w:rsidR="00672436" w:rsidRDefault="00672436" w:rsidP="00D905FB">
      <w:pPr>
        <w:spacing w:after="0" w:line="240" w:lineRule="auto"/>
      </w:pPr>
      <w:r>
        <w:separator/>
      </w:r>
    </w:p>
  </w:footnote>
  <w:footnote w:type="continuationSeparator" w:id="0">
    <w:p w14:paraId="11FD9A04" w14:textId="77777777" w:rsidR="00672436" w:rsidRDefault="00672436" w:rsidP="00D9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12108" w14:textId="77777777" w:rsidR="001E5BF4" w:rsidRDefault="001E5B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0896" w14:textId="684B57BD" w:rsidR="00D905FB" w:rsidRPr="00FA7EAA" w:rsidRDefault="00D905FB" w:rsidP="00D905FB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2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1E5BF4">
      <w:rPr>
        <w:rFonts w:ascii="Times New Roman" w:eastAsia="Times New Roman" w:hAnsi="Times New Roman" w:cs="Times New Roman"/>
        <w:bCs/>
        <w:sz w:val="20"/>
        <w:szCs w:val="20"/>
        <w:lang w:eastAsia="pl-PL"/>
      </w:rPr>
      <w:t>11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</w:t>
    </w:r>
    <w:r w:rsidR="00DC2BF2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/XVI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2"/>
  <w:p w14:paraId="403C5B5A" w14:textId="77777777" w:rsidR="00D905FB" w:rsidRPr="00FA7EAA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66896502" w14:textId="0EB6CED7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 xml:space="preserve">z dnia </w:t>
    </w:r>
    <w:r w:rsidR="00DC2BF2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3FF4EB59" w14:textId="77777777" w:rsidR="00D905FB" w:rsidRDefault="00D905FB" w:rsidP="00D905FB">
    <w:pPr>
      <w:pStyle w:val="Nagwek"/>
    </w:pPr>
  </w:p>
  <w:p w14:paraId="03520C55" w14:textId="77777777" w:rsidR="00D905FB" w:rsidRDefault="00D905F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2A4D9" w14:textId="77777777" w:rsidR="001E5BF4" w:rsidRDefault="001E5BF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D6491"/>
    <w:rsid w:val="001E5BF4"/>
    <w:rsid w:val="00282590"/>
    <w:rsid w:val="00285DC1"/>
    <w:rsid w:val="00324FD3"/>
    <w:rsid w:val="0043299F"/>
    <w:rsid w:val="004352F0"/>
    <w:rsid w:val="004F74F4"/>
    <w:rsid w:val="005F0C13"/>
    <w:rsid w:val="005F5C38"/>
    <w:rsid w:val="005F69E7"/>
    <w:rsid w:val="00672436"/>
    <w:rsid w:val="006D2320"/>
    <w:rsid w:val="0071698D"/>
    <w:rsid w:val="007E730B"/>
    <w:rsid w:val="009C0E6B"/>
    <w:rsid w:val="009E6756"/>
    <w:rsid w:val="00AD1C93"/>
    <w:rsid w:val="00B9546E"/>
    <w:rsid w:val="00BF6801"/>
    <w:rsid w:val="00C322AC"/>
    <w:rsid w:val="00D5736A"/>
    <w:rsid w:val="00D905FB"/>
    <w:rsid w:val="00DC2BF2"/>
    <w:rsid w:val="00E27C80"/>
    <w:rsid w:val="00E54E24"/>
    <w:rsid w:val="00E80BFC"/>
    <w:rsid w:val="00EF6FFA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11 do zarządzenia nr 143 /XVI R/2025</dc:title>
  <dc:subject/>
  <dc:creator>Centrum Kształcenia Podyplomowego</dc:creator>
  <cp:keywords/>
  <dc:description/>
  <cp:lastModifiedBy>MKapera</cp:lastModifiedBy>
  <cp:revision>4</cp:revision>
  <dcterms:created xsi:type="dcterms:W3CDTF">2025-09-08T12:16:00Z</dcterms:created>
  <dcterms:modified xsi:type="dcterms:W3CDTF">2025-09-08T12:38:00Z</dcterms:modified>
</cp:coreProperties>
</file>